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93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880" w:firstLineChars="20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  <w:t>平顶山市“四有”好老师（新时代教师楷模）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88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  <w:t>推荐候选人名额分配表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按比例推荐候选人数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舞钢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宝丰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郏县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鲁山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叶县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新华区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卫东区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湛河区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石龙区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新城区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高新区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市直学校（各推荐一名）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9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20" w:hanging="960" w:hangingChars="30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备注：1.各县（市、区）按照表内分配名额进行推荐，市直各学校各推荐一名候选人，从中按比例进行推荐。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37" w:leftChars="494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2.市教体局将推荐候选人按照比例进行差额，评出100名“四有”好老师进行表彰。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169"/>
        <w:gridCol w:w="2559"/>
        <w:gridCol w:w="1169"/>
        <w:gridCol w:w="1651"/>
        <w:gridCol w:w="1678"/>
        <w:gridCol w:w="1995"/>
        <w:gridCol w:w="1031"/>
        <w:gridCol w:w="1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10"/>
                <w:lang w:val="en-US" w:eastAsia="zh-CN" w:bidi="ar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80" w:firstLineChars="20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  <w:t>平顶山市“四有”好老师（新时代教师楷模）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2"/>
                <w:sz w:val="44"/>
                <w:szCs w:val="44"/>
                <w:lang w:val="en-US" w:eastAsia="zh-CN" w:bidi="ar-SA"/>
              </w:rPr>
              <w:t>推荐人选汇总表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/>
                <w:lang w:val="en-US" w:eastAsia="zh-CN" w:bidi="ar"/>
              </w:rPr>
              <w:t>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候选人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候选人所在学校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        年月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 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（县级及以上）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仿宋_GB2312"/>
          <w:sz w:val="52"/>
          <w:szCs w:val="5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z w:val="52"/>
          <w:szCs w:val="52"/>
        </w:rPr>
        <w:t>平顶山市“四有”好老师</w:t>
      </w:r>
    </w:p>
    <w:p>
      <w:pPr>
        <w:jc w:val="center"/>
        <w:rPr>
          <w:rFonts w:hint="eastAsia" w:ascii="黑体" w:hAnsi="黑体" w:eastAsia="黑体" w:cs="仿宋_GB2312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z w:val="52"/>
          <w:szCs w:val="52"/>
        </w:rPr>
        <w:t>（新时代教师楷模）</w:t>
      </w:r>
      <w:r>
        <w:rPr>
          <w:rFonts w:hint="eastAsia" w:ascii="方正大标宋简体" w:hAnsi="方正大标宋简体" w:eastAsia="方正大标宋简体" w:cs="方正大标宋简体"/>
          <w:bCs/>
          <w:sz w:val="52"/>
          <w:szCs w:val="52"/>
          <w:lang w:eastAsia="zh-CN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52"/>
          <w:szCs w:val="52"/>
        </w:rPr>
        <w:t>表</w:t>
      </w:r>
    </w:p>
    <w:p>
      <w:pPr>
        <w:rPr>
          <w:rFonts w:hint="eastAsia" w:ascii="黑体" w:hAnsi="黑体" w:eastAsia="黑体" w:cs="仿宋_GB2312"/>
          <w:b/>
          <w:bCs/>
          <w:sz w:val="44"/>
          <w:szCs w:val="44"/>
        </w:rPr>
      </w:pPr>
    </w:p>
    <w:p>
      <w:pPr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rPr>
          <w:rFonts w:hint="eastAsia" w:ascii="黑体" w:hAnsi="黑体" w:eastAsia="黑体" w:cs="仿宋_GB2312"/>
          <w:sz w:val="30"/>
          <w:szCs w:val="30"/>
        </w:rPr>
      </w:pPr>
    </w:p>
    <w:p>
      <w:pPr>
        <w:rPr>
          <w:rFonts w:hint="eastAsia" w:ascii="黑体" w:hAnsi="黑体" w:eastAsia="黑体" w:cs="仿宋_GB2312"/>
          <w:sz w:val="30"/>
          <w:szCs w:val="30"/>
        </w:rPr>
      </w:pPr>
    </w:p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       教师姓名：</w:t>
      </w:r>
      <w:r>
        <w:rPr>
          <w:rFonts w:ascii="黑体" w:hAnsi="黑体" w:eastAsia="黑体" w:cs="仿宋_GB2312"/>
          <w:sz w:val="30"/>
          <w:szCs w:val="30"/>
          <w:u w:val="single"/>
        </w:rPr>
        <w:t xml:space="preserve">                     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</w:p>
    <w:p>
      <w:pPr>
        <w:jc w:val="lef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       </w:t>
      </w:r>
      <w:r>
        <w:rPr>
          <w:rFonts w:hint="eastAsia" w:ascii="黑体" w:hAnsi="黑体" w:eastAsia="黑体" w:cs="仿宋_GB2312"/>
          <w:sz w:val="30"/>
          <w:szCs w:val="30"/>
        </w:rPr>
        <w:t>单位名称：</w:t>
      </w:r>
      <w:r>
        <w:rPr>
          <w:rFonts w:ascii="黑体" w:hAnsi="黑体" w:eastAsia="黑体" w:cs="仿宋_GB2312"/>
          <w:sz w:val="30"/>
          <w:szCs w:val="30"/>
          <w:u w:val="single"/>
        </w:rPr>
        <w:t xml:space="preserve">                      </w:t>
      </w:r>
    </w:p>
    <w:p>
      <w:pPr>
        <w:jc w:val="left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       </w:t>
      </w:r>
      <w:r>
        <w:rPr>
          <w:rFonts w:hint="eastAsia" w:ascii="黑体" w:hAnsi="黑体" w:eastAsia="黑体" w:cs="仿宋_GB2312"/>
          <w:sz w:val="30"/>
          <w:szCs w:val="30"/>
        </w:rPr>
        <w:t>通讯地址：</w:t>
      </w:r>
      <w:r>
        <w:rPr>
          <w:rFonts w:hint="eastAsia" w:ascii="黑体" w:hAnsi="黑体" w:eastAsia="黑体" w:cs="仿宋_GB2312"/>
          <w:sz w:val="30"/>
          <w:szCs w:val="30"/>
          <w:u w:val="single"/>
        </w:rPr>
        <w:t xml:space="preserve">                      </w:t>
      </w:r>
    </w:p>
    <w:p>
      <w:pPr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       </w:t>
      </w:r>
      <w:r>
        <w:rPr>
          <w:rFonts w:hint="eastAsia" w:ascii="黑体" w:hAnsi="黑体" w:eastAsia="黑体" w:cs="仿宋_GB2312"/>
          <w:sz w:val="30"/>
          <w:szCs w:val="30"/>
        </w:rPr>
        <w:t>手机号码：</w:t>
      </w:r>
      <w:r>
        <w:rPr>
          <w:rFonts w:ascii="黑体" w:hAnsi="黑体" w:eastAsia="黑体" w:cs="仿宋_GB2312"/>
          <w:sz w:val="30"/>
          <w:szCs w:val="30"/>
          <w:u w:val="single"/>
        </w:rPr>
        <w:t xml:space="preserve">                     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</w:p>
    <w:p>
      <w:pPr>
        <w:rPr>
          <w:rFonts w:ascii="黑体" w:hAnsi="黑体" w:eastAsia="黑体" w:cs="仿宋_GB2312"/>
          <w:sz w:val="30"/>
          <w:szCs w:val="30"/>
        </w:rPr>
      </w:pPr>
    </w:p>
    <w:p>
      <w:pPr>
        <w:rPr>
          <w:rFonts w:ascii="黑体" w:hAnsi="黑体" w:eastAsia="黑体" w:cs="仿宋_GB2312"/>
          <w:sz w:val="30"/>
          <w:szCs w:val="30"/>
        </w:rPr>
      </w:pPr>
    </w:p>
    <w:p>
      <w:pPr>
        <w:rPr>
          <w:rFonts w:hint="eastAsia" w:ascii="黑体" w:hAnsi="黑体" w:eastAsia="黑体" w:cs="仿宋_GB2312"/>
          <w:sz w:val="30"/>
          <w:szCs w:val="30"/>
        </w:rPr>
      </w:pPr>
    </w:p>
    <w:p>
      <w:pPr>
        <w:pStyle w:val="2"/>
        <w:rPr>
          <w:rFonts w:hint="eastAsia" w:ascii="黑体" w:hAnsi="黑体" w:eastAsia="黑体" w:cs="仿宋_GB2312"/>
          <w:sz w:val="30"/>
          <w:szCs w:val="30"/>
        </w:rPr>
      </w:pPr>
    </w:p>
    <w:p>
      <w:pPr>
        <w:rPr>
          <w:rFonts w:hint="eastAsia"/>
        </w:rPr>
      </w:pPr>
    </w:p>
    <w:tbl>
      <w:tblPr>
        <w:tblStyle w:val="7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206"/>
        <w:gridCol w:w="256"/>
        <w:gridCol w:w="1144"/>
        <w:gridCol w:w="720"/>
        <w:gridCol w:w="243"/>
        <w:gridCol w:w="672"/>
        <w:gridCol w:w="100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教龄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任教学科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（全称）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现任行政职务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证书编号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种类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学校负责人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申报人配偶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7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从事工作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获奖名称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授予单位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4" w:hRule="atLeast"/>
          <w:jc w:val="center"/>
        </w:trPr>
        <w:tc>
          <w:tcPr>
            <w:tcW w:w="8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 迹 简 介（字数在300-400字）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事迹关键词</w:t>
            </w:r>
          </w:p>
        </w:tc>
        <w:tc>
          <w:tcPr>
            <w:tcW w:w="7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7"/>
        <w:tblpPr w:leftFromText="180" w:rightFromText="180" w:vertAnchor="text" w:horzAnchor="page" w:tblpX="1667" w:tblpY="341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候选人单位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县（市、区）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教体局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纪检意见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县（市、区）教体局审核意见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（市教体局直属学校无需填写）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   日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说明：本表一式一份。同时报送电子版，报送邮箱：pdsjsjyk@126.com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00F71"/>
    <w:rsid w:val="15FE19FD"/>
    <w:rsid w:val="1D995EE3"/>
    <w:rsid w:val="1FEF9C66"/>
    <w:rsid w:val="1FFE0007"/>
    <w:rsid w:val="20EC31D7"/>
    <w:rsid w:val="23610752"/>
    <w:rsid w:val="265D4A45"/>
    <w:rsid w:val="38172B3A"/>
    <w:rsid w:val="434C67A4"/>
    <w:rsid w:val="47065F7E"/>
    <w:rsid w:val="4CFB5B51"/>
    <w:rsid w:val="4D335834"/>
    <w:rsid w:val="4F282460"/>
    <w:rsid w:val="4F795572"/>
    <w:rsid w:val="4FBA15F3"/>
    <w:rsid w:val="51B54C1A"/>
    <w:rsid w:val="54873FB5"/>
    <w:rsid w:val="5CFDB14D"/>
    <w:rsid w:val="60194FC5"/>
    <w:rsid w:val="6A672FEB"/>
    <w:rsid w:val="6FBF1FED"/>
    <w:rsid w:val="72A00F71"/>
    <w:rsid w:val="7684674F"/>
    <w:rsid w:val="775946BB"/>
    <w:rsid w:val="7F6F1300"/>
    <w:rsid w:val="7FE87A85"/>
    <w:rsid w:val="937F98BD"/>
    <w:rsid w:val="A5EFBE59"/>
    <w:rsid w:val="D57574FD"/>
    <w:rsid w:val="F6F99785"/>
    <w:rsid w:val="FB73C704"/>
    <w:rsid w:val="FE7B57AC"/>
    <w:rsid w:val="FFDAE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普通(网站)1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/>
      <w:kern w:val="0"/>
      <w:sz w:val="24"/>
      <w:szCs w:val="22"/>
    </w:rPr>
  </w:style>
  <w:style w:type="character" w:customStyle="1" w:styleId="10">
    <w:name w:val="font51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31"/>
    <w:basedOn w:val="8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2021-11-11T09:55:00Z</dcterms:created>
  <dc:creator>楓橋夜泊客</dc:creator>
  <cp:lastModifiedBy>greatwall</cp:lastModifiedBy>
  <cp:lastPrinted>2021-11-11T09:44:00Z</cp:lastPrinted>
  <dcterms:modified xsi:type="dcterms:W3CDTF">2021-11-11T10:43:57Z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E6EE73DE4D9745B9B358CD0380B5FF78</vt:lpwstr>
  </property>
</Properties>
</file>